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51F" w:rsidRPr="00984C84" w:rsidRDefault="000E2172" w:rsidP="0027651F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84C84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№14 «Шолпан» балабақшасы </w:t>
      </w:r>
      <w:r w:rsidR="0027651F" w:rsidRPr="00984C8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педагогтерінің баспасөзге жарияланған материалдары                                          </w:t>
      </w:r>
    </w:p>
    <w:p w:rsidR="0027651F" w:rsidRPr="00984C84" w:rsidRDefault="00422955" w:rsidP="0027651F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84C84">
        <w:rPr>
          <w:rFonts w:ascii="Times New Roman" w:hAnsi="Times New Roman" w:cs="Times New Roman"/>
          <w:b/>
          <w:sz w:val="24"/>
          <w:szCs w:val="24"/>
          <w:lang w:val="kk-KZ"/>
        </w:rPr>
        <w:t>2020</w:t>
      </w:r>
      <w:r w:rsidR="0027651F" w:rsidRPr="00984C8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-202</w:t>
      </w:r>
      <w:r w:rsidR="000E2172" w:rsidRPr="00984C84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="0027651F" w:rsidRPr="00984C8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жылдарының аралығы    </w:t>
      </w:r>
    </w:p>
    <w:p w:rsidR="0027651F" w:rsidRPr="00984C84" w:rsidRDefault="0027651F" w:rsidP="0027651F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84C8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Аты-жөні: </w:t>
      </w:r>
      <w:r w:rsidR="00422955" w:rsidRPr="00984C84">
        <w:rPr>
          <w:rFonts w:ascii="Times New Roman" w:hAnsi="Times New Roman" w:cs="Times New Roman"/>
          <w:b/>
          <w:sz w:val="24"/>
          <w:szCs w:val="24"/>
          <w:lang w:val="kk-KZ"/>
        </w:rPr>
        <w:t>Кисиг</w:t>
      </w:r>
      <w:r w:rsidR="000E2172" w:rsidRPr="00984C84">
        <w:rPr>
          <w:rFonts w:ascii="Times New Roman" w:hAnsi="Times New Roman" w:cs="Times New Roman"/>
          <w:b/>
          <w:sz w:val="24"/>
          <w:szCs w:val="24"/>
          <w:lang w:val="kk-KZ"/>
        </w:rPr>
        <w:t>ова Жойлигул</w:t>
      </w:r>
    </w:p>
    <w:tbl>
      <w:tblPr>
        <w:tblStyle w:val="a3"/>
        <w:tblpPr w:leftFromText="180" w:rightFromText="180" w:vertAnchor="page" w:horzAnchor="margin" w:tblpXSpec="center" w:tblpY="3711"/>
        <w:tblW w:w="0" w:type="auto"/>
        <w:tblLook w:val="04A0"/>
      </w:tblPr>
      <w:tblGrid>
        <w:gridCol w:w="567"/>
        <w:gridCol w:w="4820"/>
        <w:gridCol w:w="2410"/>
        <w:gridCol w:w="3084"/>
      </w:tblGrid>
      <w:tr w:rsidR="0027651F" w:rsidRPr="00984C84" w:rsidTr="00AF088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51F" w:rsidRPr="00984C84" w:rsidRDefault="0027651F" w:rsidP="00AF088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4C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р/с 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51F" w:rsidRPr="00984C84" w:rsidRDefault="0027651F" w:rsidP="00AF088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4C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Баспасөз аты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51F" w:rsidRPr="00984C84" w:rsidRDefault="0027651F" w:rsidP="00AF088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4C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Шыққан уақыты 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51F" w:rsidRPr="00984C84" w:rsidRDefault="0027651F" w:rsidP="00AF088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4C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 </w:t>
            </w:r>
          </w:p>
          <w:p w:rsidR="0027651F" w:rsidRPr="00984C84" w:rsidRDefault="0027651F" w:rsidP="00AF088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27651F" w:rsidRPr="00984C84" w:rsidTr="00AF0887">
        <w:trPr>
          <w:trHeight w:val="78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7651F" w:rsidRPr="00984C84" w:rsidRDefault="0027651F" w:rsidP="00AF08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651F" w:rsidRPr="00984C84" w:rsidRDefault="0027651F" w:rsidP="00AF08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4C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7651F" w:rsidRPr="00984C84" w:rsidRDefault="00AF0887" w:rsidP="00AF0887">
            <w:pPr>
              <w:pStyle w:val="a5"/>
              <w:rPr>
                <w:lang w:val="kk-KZ"/>
              </w:rPr>
            </w:pPr>
            <w:r w:rsidRPr="00984C84">
              <w:rPr>
                <w:lang w:val="kk-KZ"/>
              </w:rPr>
              <w:t>«Әдістеме.kz» Республикалық ақпараттық-танымдық,педагогикалық журналына «Қызылорда облысы педагтарының үздік еңбектері» атты ғылыми-әдістемелік еңбектер жинағы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7651F" w:rsidRPr="00984C84" w:rsidRDefault="00AF0887" w:rsidP="00AF08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4C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 ж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7651F" w:rsidRPr="00984C84" w:rsidRDefault="00AA239A" w:rsidP="00AF0887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 xml:space="preserve"> «Бала тәрбиесі баршаға ортақ »</w:t>
            </w:r>
          </w:p>
        </w:tc>
      </w:tr>
      <w:tr w:rsidR="00AF0887" w:rsidRPr="00984C84" w:rsidTr="00AF0887">
        <w:trPr>
          <w:trHeight w:val="782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0887" w:rsidRPr="00984C84" w:rsidRDefault="00AF0887" w:rsidP="00AF08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4C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0887" w:rsidRPr="00984C84" w:rsidRDefault="00AF0887" w:rsidP="00AF08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4C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 беру ісіне қосқан үлесі үшін» номинациясымен ҚР Педагогтар Қоғамы төрағасынан марапат.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0887" w:rsidRPr="00984C84" w:rsidRDefault="00AF0887" w:rsidP="00AF08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4C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 ж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0887" w:rsidRPr="00984C84" w:rsidRDefault="00AF0887" w:rsidP="00AF0887">
            <w:pPr>
              <w:pStyle w:val="a5"/>
              <w:rPr>
                <w:lang w:val="kk-KZ"/>
              </w:rPr>
            </w:pPr>
            <w:r w:rsidRPr="00984C84">
              <w:rPr>
                <w:lang w:val="kk-KZ"/>
              </w:rPr>
              <w:t>«Бала тәрбиесі –тал бесіктен басталады».</w:t>
            </w:r>
          </w:p>
          <w:p w:rsidR="00AF0887" w:rsidRPr="00984C84" w:rsidRDefault="00AF0887" w:rsidP="00AF088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F0887" w:rsidRPr="00092DBC" w:rsidTr="00AF0887">
        <w:trPr>
          <w:trHeight w:val="306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0887" w:rsidRPr="00984C84" w:rsidRDefault="00AF0887" w:rsidP="00AF08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4C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0887" w:rsidRPr="00984C84" w:rsidRDefault="00AF0887" w:rsidP="00AF08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4C84">
              <w:rPr>
                <w:rFonts w:ascii="Times New Roman" w:hAnsi="Times New Roman" w:cs="Times New Roman"/>
                <w:lang w:val="kk-KZ"/>
              </w:rPr>
              <w:t>«</w:t>
            </w:r>
            <w:r w:rsidRPr="00984C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Үздік ұстаз» Республикалық ғылыми –әдістемелік   журналы</w:t>
            </w:r>
          </w:p>
          <w:p w:rsidR="00AF0887" w:rsidRPr="00984C84" w:rsidRDefault="00AF0887" w:rsidP="00AF0887">
            <w:pPr>
              <w:rPr>
                <w:rFonts w:ascii="Times New Roman" w:hAnsi="Times New Roman" w:cs="Times New Roman"/>
                <w:lang w:val="kk-KZ"/>
              </w:rPr>
            </w:pPr>
          </w:p>
          <w:p w:rsidR="00AF0887" w:rsidRPr="00984C84" w:rsidRDefault="00AF0887" w:rsidP="00AF08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0887" w:rsidRPr="00984C84" w:rsidRDefault="00AF0887" w:rsidP="00AF08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4C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2023ж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0887" w:rsidRPr="00984C84" w:rsidRDefault="00092DBC" w:rsidP="00AF088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«Ұлттық тәрбиенің бала өміріндегі маңызы»</w:t>
            </w:r>
          </w:p>
        </w:tc>
      </w:tr>
    </w:tbl>
    <w:p w:rsidR="000E2172" w:rsidRPr="00984C84" w:rsidRDefault="000E217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E2172" w:rsidRPr="00984C84" w:rsidRDefault="000E217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E2172" w:rsidRPr="00984C84" w:rsidRDefault="000E217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E2172" w:rsidRPr="00984C84" w:rsidRDefault="000E217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E2172" w:rsidRPr="00984C84" w:rsidRDefault="000E217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E2172" w:rsidRPr="00984C84" w:rsidRDefault="000E217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F0887" w:rsidRPr="00984C84" w:rsidRDefault="00AF0887" w:rsidP="00AF0887">
      <w:pPr>
        <w:pStyle w:val="a5"/>
        <w:ind w:firstLine="708"/>
        <w:rPr>
          <w:lang w:val="kk-KZ"/>
        </w:rPr>
      </w:pPr>
      <w:r w:rsidRPr="00984C84">
        <w:rPr>
          <w:lang w:val="kk-KZ"/>
        </w:rPr>
        <w:t xml:space="preserve"> </w:t>
      </w:r>
    </w:p>
    <w:p w:rsidR="00AF0887" w:rsidRPr="00984C84" w:rsidRDefault="00AF0887" w:rsidP="00AF0887">
      <w:pPr>
        <w:pStyle w:val="a5"/>
        <w:ind w:firstLine="708"/>
        <w:rPr>
          <w:lang w:val="kk-KZ"/>
        </w:rPr>
      </w:pPr>
      <w:r w:rsidRPr="00984C84">
        <w:rPr>
          <w:lang w:val="kk-KZ"/>
        </w:rPr>
        <w:t xml:space="preserve"> </w:t>
      </w:r>
    </w:p>
    <w:p w:rsidR="000E2172" w:rsidRPr="00984C84" w:rsidRDefault="00AF0887">
      <w:pPr>
        <w:rPr>
          <w:rFonts w:ascii="Times New Roman" w:hAnsi="Times New Roman" w:cs="Times New Roman"/>
          <w:lang w:val="kk-KZ"/>
        </w:rPr>
      </w:pPr>
      <w:r w:rsidRPr="00984C84">
        <w:rPr>
          <w:rFonts w:ascii="Times New Roman" w:hAnsi="Times New Roman" w:cs="Times New Roman"/>
          <w:lang w:val="kk-KZ"/>
        </w:rPr>
        <w:t xml:space="preserve"> </w:t>
      </w:r>
    </w:p>
    <w:p w:rsidR="000E2172" w:rsidRPr="00984C84" w:rsidRDefault="000E2172">
      <w:pPr>
        <w:rPr>
          <w:rFonts w:ascii="Times New Roman" w:hAnsi="Times New Roman" w:cs="Times New Roman"/>
          <w:lang w:val="kk-KZ"/>
        </w:rPr>
      </w:pPr>
    </w:p>
    <w:p w:rsidR="000E2172" w:rsidRPr="00984C84" w:rsidRDefault="000E2172">
      <w:pPr>
        <w:rPr>
          <w:rFonts w:ascii="Times New Roman" w:hAnsi="Times New Roman" w:cs="Times New Roman"/>
          <w:lang w:val="kk-KZ"/>
        </w:rPr>
      </w:pPr>
    </w:p>
    <w:p w:rsidR="00B559B6" w:rsidRPr="00984C84" w:rsidRDefault="00B559B6">
      <w:pPr>
        <w:rPr>
          <w:rFonts w:ascii="Times New Roman" w:hAnsi="Times New Roman" w:cs="Times New Roman"/>
          <w:lang w:val="kk-KZ"/>
        </w:rPr>
      </w:pPr>
    </w:p>
    <w:p w:rsidR="00B559B6" w:rsidRPr="00984C84" w:rsidRDefault="00B559B6">
      <w:pPr>
        <w:rPr>
          <w:rFonts w:ascii="Times New Roman" w:hAnsi="Times New Roman" w:cs="Times New Roman"/>
          <w:lang w:val="kk-KZ"/>
        </w:rPr>
      </w:pPr>
    </w:p>
    <w:p w:rsidR="00B559B6" w:rsidRPr="00984C84" w:rsidRDefault="00B559B6">
      <w:pPr>
        <w:rPr>
          <w:rFonts w:ascii="Times New Roman" w:hAnsi="Times New Roman" w:cs="Times New Roman"/>
          <w:lang w:val="kk-KZ"/>
        </w:rPr>
      </w:pPr>
    </w:p>
    <w:p w:rsidR="00B559B6" w:rsidRPr="00984C84" w:rsidRDefault="00B559B6">
      <w:pPr>
        <w:rPr>
          <w:rFonts w:ascii="Times New Roman" w:hAnsi="Times New Roman" w:cs="Times New Roman"/>
          <w:lang w:val="kk-KZ"/>
        </w:rPr>
      </w:pPr>
    </w:p>
    <w:p w:rsidR="00033C14" w:rsidRPr="00984C84" w:rsidRDefault="00033C14" w:rsidP="00033C14">
      <w:pPr>
        <w:rPr>
          <w:rFonts w:ascii="Times New Roman" w:hAnsi="Times New Roman" w:cs="Times New Roman"/>
          <w:lang w:val="kk-KZ"/>
        </w:rPr>
      </w:pPr>
    </w:p>
    <w:p w:rsidR="00033C14" w:rsidRPr="00984C84" w:rsidRDefault="00033C14" w:rsidP="00033C1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84C84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№14 «Шолпан» балабақшасы  педагогтерінің баспасөзге жарияланған материалдары                                          </w:t>
      </w:r>
    </w:p>
    <w:p w:rsidR="00984C84" w:rsidRPr="00984C84" w:rsidRDefault="00033C14" w:rsidP="00984C84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84C8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2020 -2023 оқу жылдарының аралығы     </w:t>
      </w:r>
    </w:p>
    <w:p w:rsidR="00033C14" w:rsidRPr="00984C84" w:rsidRDefault="00984C84" w:rsidP="00984C84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84C8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Аты-жөні: Даменова Гулжайна</w:t>
      </w:r>
    </w:p>
    <w:p w:rsidR="00033C14" w:rsidRPr="00984C84" w:rsidRDefault="00033C14" w:rsidP="00033C14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33C14" w:rsidRPr="00984C84" w:rsidRDefault="00033C14" w:rsidP="00033C14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33C14" w:rsidRPr="00984C84" w:rsidRDefault="00033C14" w:rsidP="00033C14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33C14" w:rsidRPr="00984C84" w:rsidRDefault="00033C14" w:rsidP="00033C14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33C14" w:rsidRPr="00984C84" w:rsidRDefault="00033C14" w:rsidP="00033C14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33C14" w:rsidRPr="00984C84" w:rsidRDefault="00033C14" w:rsidP="00033C14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33C14" w:rsidRPr="00984C84" w:rsidRDefault="00033C14" w:rsidP="00033C14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33C14" w:rsidRPr="00984C84" w:rsidRDefault="00033C14" w:rsidP="00033C1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84C8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</w:p>
    <w:p w:rsidR="00033C14" w:rsidRPr="00984C84" w:rsidRDefault="00033C14">
      <w:pPr>
        <w:rPr>
          <w:rFonts w:ascii="Times New Roman" w:hAnsi="Times New Roman" w:cs="Times New Roman"/>
          <w:lang w:val="kk-KZ"/>
        </w:rPr>
      </w:pPr>
    </w:p>
    <w:p w:rsidR="000E2172" w:rsidRPr="00984C84" w:rsidRDefault="000E2172" w:rsidP="000E2172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84C8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tbl>
      <w:tblPr>
        <w:tblStyle w:val="a3"/>
        <w:tblpPr w:leftFromText="180" w:rightFromText="180" w:vertAnchor="page" w:horzAnchor="margin" w:tblpXSpec="center" w:tblpY="4415"/>
        <w:tblW w:w="0" w:type="auto"/>
        <w:tblLook w:val="04A0"/>
      </w:tblPr>
      <w:tblGrid>
        <w:gridCol w:w="570"/>
        <w:gridCol w:w="4848"/>
        <w:gridCol w:w="2424"/>
        <w:gridCol w:w="3102"/>
      </w:tblGrid>
      <w:tr w:rsidR="000E2172" w:rsidRPr="00984C84" w:rsidTr="00984C84">
        <w:trPr>
          <w:trHeight w:val="840"/>
        </w:trPr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172" w:rsidRPr="00984C84" w:rsidRDefault="000E2172" w:rsidP="00984C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4C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р/с </w:t>
            </w:r>
          </w:p>
        </w:tc>
        <w:tc>
          <w:tcPr>
            <w:tcW w:w="4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172" w:rsidRPr="00984C84" w:rsidRDefault="000E2172" w:rsidP="00984C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4C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Баспасөз аты</w:t>
            </w:r>
          </w:p>
        </w:tc>
        <w:tc>
          <w:tcPr>
            <w:tcW w:w="2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172" w:rsidRPr="00984C84" w:rsidRDefault="000E2172" w:rsidP="00984C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4C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Шыққан уақыты </w:t>
            </w:r>
          </w:p>
        </w:tc>
        <w:tc>
          <w:tcPr>
            <w:tcW w:w="3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172" w:rsidRPr="00984C84" w:rsidRDefault="000E2172" w:rsidP="00984C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4C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 </w:t>
            </w:r>
          </w:p>
          <w:p w:rsidR="000E2172" w:rsidRPr="00984C84" w:rsidRDefault="000E2172" w:rsidP="00984C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E2172" w:rsidRPr="00984C84" w:rsidTr="00984C84">
        <w:trPr>
          <w:trHeight w:val="863"/>
        </w:trPr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172" w:rsidRPr="00984C84" w:rsidRDefault="000E2172" w:rsidP="00984C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2172" w:rsidRPr="00984C84" w:rsidRDefault="00D112C8" w:rsidP="00984C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4C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172" w:rsidRPr="00984C84" w:rsidRDefault="00D112C8" w:rsidP="00984C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4C84">
              <w:rPr>
                <w:rFonts w:ascii="Times New Roman" w:hAnsi="Times New Roman" w:cs="Times New Roman"/>
                <w:lang w:val="kk-KZ"/>
              </w:rPr>
              <w:t xml:space="preserve"> «Мұғалім мерейі» Республикалық ақпараттық-танымдық, педагоггикалық журналы  </w:t>
            </w:r>
          </w:p>
        </w:tc>
        <w:tc>
          <w:tcPr>
            <w:tcW w:w="2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172" w:rsidRPr="00984C84" w:rsidRDefault="000E2172" w:rsidP="00984C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4C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 жыл</w:t>
            </w:r>
          </w:p>
        </w:tc>
        <w:tc>
          <w:tcPr>
            <w:tcW w:w="3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172" w:rsidRPr="00984C84" w:rsidRDefault="00D112C8" w:rsidP="00984C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4C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«Ана мейірімі»  ата-аналармен тренинг</w:t>
            </w:r>
          </w:p>
        </w:tc>
      </w:tr>
      <w:tr w:rsidR="00D112C8" w:rsidRPr="00984C84" w:rsidTr="00984C84">
        <w:trPr>
          <w:trHeight w:val="863"/>
        </w:trPr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2C8" w:rsidRPr="00984C84" w:rsidRDefault="00D112C8" w:rsidP="00984C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4C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  <w:p w:rsidR="00D112C8" w:rsidRPr="00984C84" w:rsidRDefault="00D112C8" w:rsidP="00984C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2C8" w:rsidRPr="00984C84" w:rsidRDefault="00D112C8" w:rsidP="00984C84">
            <w:pPr>
              <w:rPr>
                <w:rFonts w:ascii="Times New Roman" w:hAnsi="Times New Roman" w:cs="Times New Roman"/>
                <w:lang w:val="kk-KZ"/>
              </w:rPr>
            </w:pPr>
            <w:r w:rsidRPr="00984C84">
              <w:rPr>
                <w:rFonts w:ascii="Times New Roman" w:hAnsi="Times New Roman" w:cs="Times New Roman"/>
                <w:lang w:val="kk-KZ"/>
              </w:rPr>
              <w:t>«Ұстаз мерейі» Республикалық ғылыми әдістемелік журналы</w:t>
            </w:r>
          </w:p>
        </w:tc>
        <w:tc>
          <w:tcPr>
            <w:tcW w:w="2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2C8" w:rsidRPr="00984C84" w:rsidRDefault="00D112C8" w:rsidP="00984C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4C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2023ж</w:t>
            </w:r>
          </w:p>
        </w:tc>
        <w:tc>
          <w:tcPr>
            <w:tcW w:w="3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2C8" w:rsidRPr="00984C84" w:rsidRDefault="00D112C8" w:rsidP="00984C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4C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«Бақытты отбасы» ата-аналармен тренинг</w:t>
            </w:r>
          </w:p>
        </w:tc>
      </w:tr>
    </w:tbl>
    <w:p w:rsidR="000E2172" w:rsidRPr="00984C84" w:rsidRDefault="000E2172">
      <w:pPr>
        <w:rPr>
          <w:rFonts w:ascii="Times New Roman" w:hAnsi="Times New Roman" w:cs="Times New Roman"/>
          <w:lang w:val="kk-KZ"/>
        </w:rPr>
      </w:pPr>
    </w:p>
    <w:p w:rsidR="000E2172" w:rsidRPr="00984C84" w:rsidRDefault="000E2172">
      <w:pPr>
        <w:rPr>
          <w:rFonts w:ascii="Times New Roman" w:hAnsi="Times New Roman" w:cs="Times New Roman"/>
          <w:lang w:val="kk-KZ"/>
        </w:rPr>
      </w:pPr>
    </w:p>
    <w:p w:rsidR="000E2172" w:rsidRPr="00984C84" w:rsidRDefault="000E2172">
      <w:pPr>
        <w:rPr>
          <w:rFonts w:ascii="Times New Roman" w:hAnsi="Times New Roman" w:cs="Times New Roman"/>
          <w:lang w:val="kk-KZ"/>
        </w:rPr>
      </w:pPr>
    </w:p>
    <w:p w:rsidR="000E2172" w:rsidRPr="00984C84" w:rsidRDefault="000E2172">
      <w:pPr>
        <w:rPr>
          <w:rFonts w:ascii="Times New Roman" w:hAnsi="Times New Roman" w:cs="Times New Roman"/>
          <w:lang w:val="kk-KZ"/>
        </w:rPr>
      </w:pPr>
    </w:p>
    <w:p w:rsidR="000E2172" w:rsidRPr="00984C84" w:rsidRDefault="000E2172">
      <w:pPr>
        <w:rPr>
          <w:rFonts w:ascii="Times New Roman" w:hAnsi="Times New Roman" w:cs="Times New Roman"/>
          <w:lang w:val="kk-KZ"/>
        </w:rPr>
      </w:pPr>
    </w:p>
    <w:p w:rsidR="00984C84" w:rsidRPr="00984C84" w:rsidRDefault="00984C84">
      <w:pPr>
        <w:rPr>
          <w:rFonts w:ascii="Times New Roman" w:hAnsi="Times New Roman" w:cs="Times New Roman"/>
          <w:lang w:val="kk-KZ"/>
        </w:rPr>
      </w:pPr>
    </w:p>
    <w:p w:rsidR="000E2172" w:rsidRPr="00984C84" w:rsidRDefault="000E2172">
      <w:pPr>
        <w:rPr>
          <w:rFonts w:ascii="Times New Roman" w:hAnsi="Times New Roman" w:cs="Times New Roman"/>
          <w:lang w:val="kk-KZ"/>
        </w:rPr>
      </w:pPr>
    </w:p>
    <w:p w:rsidR="00033C14" w:rsidRPr="00984C84" w:rsidRDefault="003B151E" w:rsidP="00033C1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№14 «Шолпан» бөбекжай-</w:t>
      </w:r>
      <w:r w:rsidR="00033C14" w:rsidRPr="00984C8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бақшасы  педагогтерінің баспасөзге жарияланған материалдары                                          </w:t>
      </w:r>
    </w:p>
    <w:p w:rsidR="00033C14" w:rsidRPr="00984C84" w:rsidRDefault="00033C14" w:rsidP="00033C1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84C84">
        <w:rPr>
          <w:rFonts w:ascii="Times New Roman" w:hAnsi="Times New Roman" w:cs="Times New Roman"/>
          <w:b/>
          <w:sz w:val="24"/>
          <w:szCs w:val="24"/>
          <w:lang w:val="kk-KZ"/>
        </w:rPr>
        <w:t xml:space="preserve">2020 -2023 оқу жылдарының аралығы  </w:t>
      </w:r>
    </w:p>
    <w:p w:rsidR="00033C14" w:rsidRPr="00984C84" w:rsidRDefault="00033C14" w:rsidP="00033C1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84C8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Аты-жөні: Қайрова Аида</w:t>
      </w:r>
    </w:p>
    <w:p w:rsidR="000E2172" w:rsidRPr="00984C84" w:rsidRDefault="000E2172">
      <w:pPr>
        <w:rPr>
          <w:rFonts w:ascii="Times New Roman" w:hAnsi="Times New Roman" w:cs="Times New Roman"/>
          <w:lang w:val="kk-KZ"/>
        </w:rPr>
      </w:pPr>
    </w:p>
    <w:p w:rsidR="000E2172" w:rsidRPr="00984C84" w:rsidRDefault="000E2172">
      <w:pPr>
        <w:rPr>
          <w:rFonts w:ascii="Times New Roman" w:hAnsi="Times New Roman" w:cs="Times New Roman"/>
          <w:lang w:val="kk-KZ"/>
        </w:rPr>
      </w:pPr>
    </w:p>
    <w:p w:rsidR="000E2172" w:rsidRPr="00984C84" w:rsidRDefault="000E2172">
      <w:pPr>
        <w:rPr>
          <w:rFonts w:ascii="Times New Roman" w:hAnsi="Times New Roman" w:cs="Times New Roman"/>
          <w:lang w:val="kk-KZ"/>
        </w:rPr>
      </w:pPr>
    </w:p>
    <w:p w:rsidR="000E2172" w:rsidRPr="00984C84" w:rsidRDefault="000E2172">
      <w:pPr>
        <w:rPr>
          <w:rFonts w:ascii="Times New Roman" w:hAnsi="Times New Roman" w:cs="Times New Roman"/>
          <w:lang w:val="kk-KZ"/>
        </w:rPr>
      </w:pPr>
    </w:p>
    <w:p w:rsidR="000E2172" w:rsidRPr="00984C84" w:rsidRDefault="000E2172">
      <w:pPr>
        <w:rPr>
          <w:rFonts w:ascii="Times New Roman" w:hAnsi="Times New Roman" w:cs="Times New Roman"/>
          <w:lang w:val="kk-KZ"/>
        </w:rPr>
      </w:pPr>
    </w:p>
    <w:p w:rsidR="000E2172" w:rsidRPr="00984C84" w:rsidRDefault="000E2172">
      <w:pPr>
        <w:rPr>
          <w:rFonts w:ascii="Times New Roman" w:hAnsi="Times New Roman" w:cs="Times New Roman"/>
          <w:lang w:val="kk-KZ"/>
        </w:rPr>
      </w:pPr>
    </w:p>
    <w:tbl>
      <w:tblPr>
        <w:tblStyle w:val="a3"/>
        <w:tblpPr w:leftFromText="180" w:rightFromText="180" w:vertAnchor="page" w:horzAnchor="margin" w:tblpXSpec="center" w:tblpY="4383"/>
        <w:tblW w:w="0" w:type="auto"/>
        <w:tblLook w:val="04A0"/>
      </w:tblPr>
      <w:tblGrid>
        <w:gridCol w:w="567"/>
        <w:gridCol w:w="4820"/>
        <w:gridCol w:w="2410"/>
        <w:gridCol w:w="3084"/>
      </w:tblGrid>
      <w:tr w:rsidR="000E2172" w:rsidRPr="00984C84" w:rsidTr="000E217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172" w:rsidRPr="00984C84" w:rsidRDefault="000E2172" w:rsidP="000E217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4C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р/с 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172" w:rsidRPr="00984C84" w:rsidRDefault="000E2172" w:rsidP="000E217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4C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Баспасөз аты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172" w:rsidRPr="00984C84" w:rsidRDefault="000E2172" w:rsidP="000E217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4C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Шыққан уақыты 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172" w:rsidRPr="00984C84" w:rsidRDefault="000E2172" w:rsidP="000E217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4C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 </w:t>
            </w:r>
          </w:p>
          <w:p w:rsidR="000E2172" w:rsidRPr="00984C84" w:rsidRDefault="000E2172" w:rsidP="000E217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E2172" w:rsidRPr="00984C84" w:rsidTr="000E217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172" w:rsidRPr="00984C84" w:rsidRDefault="000E2172" w:rsidP="000E21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2172" w:rsidRPr="00984C84" w:rsidRDefault="000E2172" w:rsidP="000E21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4C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172" w:rsidRPr="00984C84" w:rsidRDefault="003B151E" w:rsidP="000E21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 педагогикалық «Мектепке дейінгі тәрбие мен оқыту» журналы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172" w:rsidRPr="00984C84" w:rsidRDefault="006C13F4" w:rsidP="000E21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4C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="00033C14" w:rsidRPr="00984C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984C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0E2172" w:rsidRPr="00984C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</w:t>
            </w:r>
            <w:r w:rsidR="003B15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172" w:rsidRPr="00984C84" w:rsidRDefault="003B151E" w:rsidP="000E21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«Лл» дыбысы мен әрпі</w:t>
            </w:r>
          </w:p>
        </w:tc>
      </w:tr>
      <w:tr w:rsidR="000E2172" w:rsidRPr="00984C84" w:rsidTr="000E217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172" w:rsidRPr="00984C84" w:rsidRDefault="000E2172" w:rsidP="000E21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2172" w:rsidRPr="00984C84" w:rsidRDefault="006C13F4" w:rsidP="000E21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4C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2C8" w:rsidRPr="00984C84" w:rsidRDefault="00D112C8" w:rsidP="00D112C8">
            <w:pPr>
              <w:rPr>
                <w:rFonts w:ascii="Times New Roman" w:hAnsi="Times New Roman" w:cs="Times New Roman"/>
                <w:lang w:val="kk-KZ"/>
              </w:rPr>
            </w:pPr>
            <w:r w:rsidRPr="00984C84">
              <w:rPr>
                <w:rFonts w:ascii="Times New Roman" w:hAnsi="Times New Roman" w:cs="Times New Roman"/>
                <w:lang w:val="kk-KZ"/>
              </w:rPr>
              <w:t>Республикалық «Білім кені» педагогикалық ғылыми-әдістемелік журналы</w:t>
            </w:r>
          </w:p>
          <w:p w:rsidR="000E2172" w:rsidRPr="00984C84" w:rsidRDefault="000E2172" w:rsidP="000E21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2172" w:rsidRPr="00984C84" w:rsidRDefault="000E2172" w:rsidP="000E21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172" w:rsidRPr="00984C84" w:rsidRDefault="000E2172" w:rsidP="000E21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4C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 жыл</w:t>
            </w:r>
            <w:r w:rsidR="003B15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172" w:rsidRPr="00984C84" w:rsidRDefault="006C13F4" w:rsidP="000E21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4C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«Мм» дыбысы мен әрпі</w:t>
            </w:r>
          </w:p>
        </w:tc>
      </w:tr>
      <w:tr w:rsidR="006C13F4" w:rsidRPr="00984C84" w:rsidTr="000E217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13F4" w:rsidRPr="00984C84" w:rsidRDefault="006C13F4" w:rsidP="000E21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C13F4" w:rsidRPr="00984C84" w:rsidRDefault="006C13F4" w:rsidP="000E21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4C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13F4" w:rsidRPr="00984C84" w:rsidRDefault="003B151E" w:rsidP="00D112C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Аудандық </w:t>
            </w:r>
            <w:r w:rsidR="006C13F4" w:rsidRPr="00984C84">
              <w:rPr>
                <w:rFonts w:ascii="Times New Roman" w:hAnsi="Times New Roman" w:cs="Times New Roman"/>
                <w:lang w:val="kk-KZ"/>
              </w:rPr>
              <w:t xml:space="preserve">«Қармақшы таңы» газеті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13F4" w:rsidRPr="00984C84" w:rsidRDefault="006C13F4" w:rsidP="000E21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4C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2023ж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13F4" w:rsidRPr="00984C84" w:rsidRDefault="006C13F4" w:rsidP="000E21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4C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3B15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 мен отбасы ынтымақтастығы»</w:t>
            </w:r>
          </w:p>
        </w:tc>
      </w:tr>
    </w:tbl>
    <w:p w:rsidR="000E2172" w:rsidRPr="00984C84" w:rsidRDefault="000E2172">
      <w:pPr>
        <w:rPr>
          <w:rFonts w:ascii="Times New Roman" w:hAnsi="Times New Roman" w:cs="Times New Roman"/>
        </w:rPr>
      </w:pPr>
    </w:p>
    <w:p w:rsidR="000E2172" w:rsidRPr="00984C84" w:rsidRDefault="000E2172">
      <w:pPr>
        <w:rPr>
          <w:rFonts w:ascii="Times New Roman" w:hAnsi="Times New Roman" w:cs="Times New Roman"/>
          <w:lang w:val="kk-KZ"/>
        </w:rPr>
      </w:pPr>
    </w:p>
    <w:sectPr w:rsidR="000E2172" w:rsidRPr="00984C84" w:rsidSect="0027651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7651F"/>
    <w:rsid w:val="00033C14"/>
    <w:rsid w:val="00043208"/>
    <w:rsid w:val="00092DBC"/>
    <w:rsid w:val="000C75EA"/>
    <w:rsid w:val="000E2172"/>
    <w:rsid w:val="00256B31"/>
    <w:rsid w:val="0026061D"/>
    <w:rsid w:val="0027651F"/>
    <w:rsid w:val="003B151E"/>
    <w:rsid w:val="00422955"/>
    <w:rsid w:val="004516BE"/>
    <w:rsid w:val="005177F7"/>
    <w:rsid w:val="006060BC"/>
    <w:rsid w:val="006C13F4"/>
    <w:rsid w:val="0075622C"/>
    <w:rsid w:val="0078710F"/>
    <w:rsid w:val="007B5A2F"/>
    <w:rsid w:val="00863B60"/>
    <w:rsid w:val="00895544"/>
    <w:rsid w:val="008F3F83"/>
    <w:rsid w:val="00984C84"/>
    <w:rsid w:val="009B132B"/>
    <w:rsid w:val="00AA239A"/>
    <w:rsid w:val="00AE11A1"/>
    <w:rsid w:val="00AF0887"/>
    <w:rsid w:val="00B559B6"/>
    <w:rsid w:val="00C73167"/>
    <w:rsid w:val="00D112C8"/>
    <w:rsid w:val="00D367E4"/>
    <w:rsid w:val="00DC78FF"/>
    <w:rsid w:val="00DC7E87"/>
    <w:rsid w:val="00EB259B"/>
    <w:rsid w:val="00F6129E"/>
    <w:rsid w:val="00FB4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65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елкий Знак,Обя Знак,мой рабочий Знак,норма Знак,Айгерим Знак,ТекстОтчета Знак,СНОСКИ Знак,Алия Знак,свой Знак,No Spacing1 Знак,Без интервала2 Знак,Без интервала11 Знак,14 TNR Знак,МОЙ СТИЛЬ Знак,Без интеБез интервала Знак,Елжан Знак"/>
    <w:link w:val="a5"/>
    <w:uiPriority w:val="1"/>
    <w:locked/>
    <w:rsid w:val="00B559B6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a5">
    <w:name w:val="No Spacing"/>
    <w:aliases w:val="мелкий,Обя,мой рабочий,норма,Айгерим,ТекстОтчета,СНОСКИ,Алия,свой,No Spacing1,Без интервала2,Без интервала11,14 TNR,МОЙ СТИЛЬ,Без интеБез интервала,No Spacing11,исполнитель,Елжан,Без интервала12,без интервала,Без интервала111,No Spacing"/>
    <w:link w:val="a4"/>
    <w:uiPriority w:val="1"/>
    <w:qFormat/>
    <w:rsid w:val="00B559B6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8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2023-06-02T06:17:00Z</dcterms:created>
  <dcterms:modified xsi:type="dcterms:W3CDTF">2023-07-19T14:25:00Z</dcterms:modified>
</cp:coreProperties>
</file>